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45" w:rsidRDefault="00A84045" w:rsidP="007C63BF">
      <w:pPr>
        <w:rPr>
          <w:rFonts w:ascii="Times New Roman" w:hAnsi="Times New Roman" w:cs="Times New Roman"/>
          <w:sz w:val="24"/>
          <w:szCs w:val="24"/>
        </w:rPr>
      </w:pPr>
    </w:p>
    <w:p w:rsidR="00A84045" w:rsidRDefault="00E61D28" w:rsidP="00955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E5E7CD" wp14:editId="33A7684E">
            <wp:extent cx="1691640" cy="1102525"/>
            <wp:effectExtent l="0" t="0" r="3810" b="2540"/>
            <wp:docPr id="4" name="Picture 4" descr="M:\Marketing\Virginia Career Works\VCW-Stack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:\Marketing\Virginia Career Works\VCW-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27" cy="111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13" w:rsidRDefault="00536013" w:rsidP="00955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00D" w:rsidRPr="006852B9" w:rsidRDefault="007A59BD" w:rsidP="00955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2B9">
        <w:rPr>
          <w:rFonts w:ascii="Times New Roman" w:hAnsi="Times New Roman" w:cs="Times New Roman"/>
          <w:sz w:val="24"/>
          <w:szCs w:val="24"/>
        </w:rPr>
        <w:t xml:space="preserve"> </w:t>
      </w:r>
      <w:r w:rsidR="00D910F3" w:rsidRPr="006852B9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95500D" w:rsidRPr="006852B9">
        <w:rPr>
          <w:rFonts w:ascii="Times New Roman" w:hAnsi="Times New Roman" w:cs="Times New Roman"/>
          <w:sz w:val="24"/>
          <w:szCs w:val="24"/>
        </w:rPr>
        <w:t>RECEIPT FORM</w:t>
      </w:r>
    </w:p>
    <w:p w:rsidR="00395AE9" w:rsidRPr="006852B9" w:rsidRDefault="00395AE9">
      <w:pPr>
        <w:rPr>
          <w:rFonts w:ascii="Times New Roman" w:hAnsi="Times New Roman" w:cs="Times New Roman"/>
          <w:sz w:val="24"/>
          <w:szCs w:val="24"/>
        </w:rPr>
      </w:pPr>
    </w:p>
    <w:p w:rsidR="00395AE9" w:rsidRPr="006852B9" w:rsidRDefault="00395A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344"/>
        <w:gridCol w:w="181"/>
        <w:gridCol w:w="437"/>
        <w:gridCol w:w="1688"/>
        <w:gridCol w:w="949"/>
        <w:gridCol w:w="76"/>
        <w:gridCol w:w="134"/>
        <w:gridCol w:w="169"/>
        <w:gridCol w:w="417"/>
        <w:gridCol w:w="393"/>
        <w:gridCol w:w="830"/>
        <w:gridCol w:w="90"/>
        <w:gridCol w:w="757"/>
        <w:gridCol w:w="667"/>
        <w:gridCol w:w="624"/>
        <w:gridCol w:w="1504"/>
      </w:tblGrid>
      <w:tr w:rsidR="00395AE9" w:rsidRPr="006852B9" w:rsidTr="00A84045">
        <w:tc>
          <w:tcPr>
            <w:tcW w:w="1344" w:type="dxa"/>
          </w:tcPr>
          <w:p w:rsidR="00395AE9" w:rsidRPr="006852B9" w:rsidRDefault="0039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</w:tcPr>
          <w:p w:rsidR="00395AE9" w:rsidRPr="006852B9" w:rsidRDefault="0039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6"/>
          </w:tcPr>
          <w:p w:rsidR="00395AE9" w:rsidRPr="006852B9" w:rsidRDefault="0039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5"/>
          </w:tcPr>
          <w:p w:rsidR="00395AE9" w:rsidRPr="006852B9" w:rsidRDefault="0039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0D" w:rsidRPr="006852B9" w:rsidTr="00A84045">
        <w:tc>
          <w:tcPr>
            <w:tcW w:w="1344" w:type="dxa"/>
          </w:tcPr>
          <w:p w:rsidR="0095500D" w:rsidRPr="006852B9" w:rsidRDefault="0095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B9">
              <w:rPr>
                <w:rFonts w:ascii="Times New Roman" w:hAnsi="Times New Roman" w:cs="Times New Roman"/>
                <w:sz w:val="24"/>
                <w:szCs w:val="24"/>
              </w:rPr>
              <w:t>Client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66425291"/>
            <w:placeholder>
              <w:docPart w:val="EF845D72D78F4402957D75B6DEEF3157"/>
            </w:placeholder>
            <w:showingPlcHdr/>
          </w:sdtPr>
          <w:sdtEndPr/>
          <w:sdtContent>
            <w:tc>
              <w:tcPr>
                <w:tcW w:w="3255" w:type="dxa"/>
                <w:gridSpan w:val="4"/>
              </w:tcPr>
              <w:p w:rsidR="0095500D" w:rsidRPr="006852B9" w:rsidRDefault="00324B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C1C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19" w:type="dxa"/>
            <w:gridSpan w:val="6"/>
          </w:tcPr>
          <w:p w:rsidR="0095500D" w:rsidRPr="006852B9" w:rsidRDefault="0095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B9">
              <w:rPr>
                <w:rFonts w:ascii="Times New Roman" w:hAnsi="Times New Roman" w:cs="Times New Roman"/>
                <w:sz w:val="24"/>
                <w:szCs w:val="24"/>
              </w:rPr>
              <w:t>Funding Stream: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33054631"/>
            <w:placeholder>
              <w:docPart w:val="D6C69E2D0C1C471C91C46C4754497573"/>
            </w:placeholder>
            <w:showingPlcHdr/>
          </w:sdtPr>
          <w:sdtEndPr/>
          <w:sdtContent>
            <w:tc>
              <w:tcPr>
                <w:tcW w:w="3642" w:type="dxa"/>
                <w:gridSpan w:val="5"/>
              </w:tcPr>
              <w:p w:rsidR="0095500D" w:rsidRPr="006852B9" w:rsidRDefault="00324B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C1C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4045" w:rsidRPr="006852B9" w:rsidTr="001F275C">
        <w:tc>
          <w:tcPr>
            <w:tcW w:w="1525" w:type="dxa"/>
            <w:gridSpan w:val="2"/>
          </w:tcPr>
          <w:p w:rsidR="00A84045" w:rsidRPr="006852B9" w:rsidRDefault="00A84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45" w:rsidRPr="006852B9" w:rsidRDefault="00A8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B9">
              <w:rPr>
                <w:rFonts w:ascii="Times New Roman" w:hAnsi="Times New Roman" w:cs="Times New Roman"/>
                <w:sz w:val="24"/>
                <w:szCs w:val="24"/>
              </w:rPr>
              <w:t>State ID #:</w:t>
            </w:r>
          </w:p>
        </w:tc>
        <w:tc>
          <w:tcPr>
            <w:tcW w:w="8735" w:type="dxa"/>
            <w:gridSpan w:val="14"/>
          </w:tcPr>
          <w:p w:rsidR="00A84045" w:rsidRDefault="00A84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82364832"/>
              <w:placeholder>
                <w:docPart w:val="125CFAC776124ADFBFEBA65A4F6CFCAF"/>
              </w:placeholder>
              <w:showingPlcHdr/>
            </w:sdtPr>
            <w:sdtEndPr/>
            <w:sdtContent>
              <w:p w:rsidR="00A84045" w:rsidRPr="006852B9" w:rsidRDefault="00A840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C1C1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84045" w:rsidRPr="006852B9" w:rsidTr="00A004FF">
        <w:tc>
          <w:tcPr>
            <w:tcW w:w="10260" w:type="dxa"/>
            <w:gridSpan w:val="16"/>
          </w:tcPr>
          <w:p w:rsidR="00A84045" w:rsidRPr="006852B9" w:rsidRDefault="00A84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E9" w:rsidRPr="006852B9" w:rsidTr="00197E78">
        <w:tc>
          <w:tcPr>
            <w:tcW w:w="10260" w:type="dxa"/>
            <w:gridSpan w:val="16"/>
          </w:tcPr>
          <w:p w:rsidR="00395AE9" w:rsidRPr="006852B9" w:rsidRDefault="00395AE9" w:rsidP="0019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B9">
              <w:rPr>
                <w:rFonts w:ascii="Times New Roman" w:hAnsi="Times New Roman" w:cs="Times New Roman"/>
                <w:b/>
                <w:sz w:val="24"/>
                <w:szCs w:val="24"/>
              </w:rPr>
              <w:t>I CERTIFY THAT I HAVE</w:t>
            </w:r>
            <w:r w:rsidR="0019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RECEIVED THE FOLLOWING SERVICE OR INCENTIVE </w:t>
            </w:r>
            <w:r w:rsidR="006852B9" w:rsidRPr="006852B9">
              <w:rPr>
                <w:rFonts w:ascii="Times New Roman" w:hAnsi="Times New Roman" w:cs="Times New Roman"/>
                <w:b/>
                <w:sz w:val="24"/>
                <w:szCs w:val="24"/>
              </w:rPr>
              <w:t>AND THAT I PARTIICPATED IN WORK READINESS AND /OR OCCUPATIONAL SKILLS TRAIN</w:t>
            </w:r>
            <w:r w:rsidR="0019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 DURING THE PERIOD FOR WHICH THE FOLLOWING </w:t>
            </w:r>
            <w:r w:rsidR="006852B9" w:rsidRPr="006852B9">
              <w:rPr>
                <w:rFonts w:ascii="Times New Roman" w:hAnsi="Times New Roman" w:cs="Times New Roman"/>
                <w:b/>
                <w:sz w:val="24"/>
                <w:szCs w:val="24"/>
              </w:rPr>
              <w:t>IS BEING RECEIVED</w:t>
            </w:r>
            <w:r w:rsidRPr="006852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84045" w:rsidRPr="006852B9" w:rsidTr="00E54B9B">
        <w:tc>
          <w:tcPr>
            <w:tcW w:w="10260" w:type="dxa"/>
            <w:gridSpan w:val="16"/>
          </w:tcPr>
          <w:p w:rsidR="00A84045" w:rsidRDefault="00A84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0D" w:rsidRPr="006852B9" w:rsidTr="00A84045">
        <w:tc>
          <w:tcPr>
            <w:tcW w:w="1962" w:type="dxa"/>
            <w:gridSpan w:val="3"/>
          </w:tcPr>
          <w:p w:rsidR="0095500D" w:rsidRPr="006852B9" w:rsidRDefault="0095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0D" w:rsidRPr="006852B9" w:rsidRDefault="0095500D" w:rsidP="0057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B9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="00C91A51" w:rsidRPr="0068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B9">
              <w:rPr>
                <w:rFonts w:ascii="Times New Roman" w:hAnsi="Times New Roman" w:cs="Times New Roman"/>
                <w:sz w:val="24"/>
                <w:szCs w:val="24"/>
              </w:rPr>
              <w:t>Provided:</w:t>
            </w:r>
          </w:p>
        </w:tc>
        <w:tc>
          <w:tcPr>
            <w:tcW w:w="3016" w:type="dxa"/>
            <w:gridSpan w:val="5"/>
          </w:tcPr>
          <w:p w:rsidR="0095500D" w:rsidRPr="006852B9" w:rsidRDefault="0095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Service Provided"/>
              <w:tag w:val="Service Provided"/>
              <w:id w:val="1616328611"/>
              <w:placeholder>
                <w:docPart w:val="1FEE6601BAF44A59B595A6CC6B501F24"/>
              </w:placeholder>
              <w:showingPlcHdr/>
              <w:dropDownList>
                <w:listItem w:value="Choose an item."/>
                <w:listItem w:displayText="Travel Reimbursement" w:value="Travel Reimbursement"/>
                <w:listItem w:displayText="Uniforms" w:value="Uniforms"/>
                <w:listItem w:displayText="Work Tools" w:value="Work Tools"/>
                <w:listItem w:displayText="Work Experience" w:value="Work Experience"/>
                <w:listItem w:displayText="NA" w:value="NA"/>
              </w:dropDownList>
            </w:sdtPr>
            <w:sdtEndPr/>
            <w:sdtContent>
              <w:p w:rsidR="00D910F3" w:rsidRPr="006852B9" w:rsidRDefault="00197E78" w:rsidP="00324B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C1C1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17" w:type="dxa"/>
          </w:tcPr>
          <w:p w:rsidR="0095500D" w:rsidRPr="006852B9" w:rsidRDefault="0095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5"/>
          </w:tcPr>
          <w:p w:rsidR="0095500D" w:rsidRPr="006852B9" w:rsidRDefault="0095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0D" w:rsidRPr="006852B9" w:rsidRDefault="0095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B9">
              <w:rPr>
                <w:rFonts w:ascii="Times New Roman" w:hAnsi="Times New Roman" w:cs="Times New Roman"/>
                <w:sz w:val="24"/>
                <w:szCs w:val="24"/>
              </w:rPr>
              <w:t>Date(s) Service Provided:</w:t>
            </w:r>
          </w:p>
        </w:tc>
        <w:tc>
          <w:tcPr>
            <w:tcW w:w="2128" w:type="dxa"/>
            <w:gridSpan w:val="2"/>
          </w:tcPr>
          <w:p w:rsidR="0095500D" w:rsidRDefault="0095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61042181"/>
              <w:placeholder>
                <w:docPart w:val="D747E6FC8B234C3EA1645C6F7BE5097D"/>
              </w:placeholder>
              <w:showingPlcHdr/>
            </w:sdtPr>
            <w:sdtEndPr/>
            <w:sdtContent>
              <w:p w:rsidR="00324B94" w:rsidRPr="006852B9" w:rsidRDefault="00324B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C1C1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84045" w:rsidRPr="006852B9" w:rsidTr="00536013">
        <w:trPr>
          <w:trHeight w:val="755"/>
        </w:trPr>
        <w:tc>
          <w:tcPr>
            <w:tcW w:w="4675" w:type="dxa"/>
            <w:gridSpan w:val="6"/>
          </w:tcPr>
          <w:p w:rsidR="00A84045" w:rsidRPr="006852B9" w:rsidRDefault="00A8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B9">
              <w:rPr>
                <w:rFonts w:ascii="Times New Roman" w:hAnsi="Times New Roman" w:cs="Times New Roman"/>
                <w:sz w:val="24"/>
                <w:szCs w:val="24"/>
              </w:rPr>
              <w:t>Check Number</w:t>
            </w:r>
            <w:r w:rsidR="004064E8">
              <w:rPr>
                <w:rFonts w:ascii="Times New Roman" w:hAnsi="Times New Roman" w:cs="Times New Roman"/>
                <w:sz w:val="24"/>
                <w:szCs w:val="24"/>
              </w:rPr>
              <w:t xml:space="preserve"> and Amount</w:t>
            </w:r>
            <w:r w:rsidRPr="006852B9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09777760"/>
            <w:placeholder>
              <w:docPart w:val="3A91CA06F0744C0F957B3AA7E708EF65"/>
            </w:placeholder>
            <w:showingPlcHdr/>
          </w:sdtPr>
          <w:sdtEndPr/>
          <w:sdtContent>
            <w:tc>
              <w:tcPr>
                <w:tcW w:w="5585" w:type="dxa"/>
                <w:gridSpan w:val="10"/>
              </w:tcPr>
              <w:p w:rsidR="00A84045" w:rsidRPr="006852B9" w:rsidRDefault="00A8404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C1C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4045" w:rsidRPr="006852B9" w:rsidTr="009C1A63">
        <w:tc>
          <w:tcPr>
            <w:tcW w:w="10260" w:type="dxa"/>
            <w:gridSpan w:val="16"/>
          </w:tcPr>
          <w:p w:rsidR="00A84045" w:rsidRPr="006852B9" w:rsidRDefault="00A84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C9" w:rsidRPr="006852B9" w:rsidTr="00536013">
        <w:trPr>
          <w:trHeight w:val="701"/>
        </w:trPr>
        <w:tc>
          <w:tcPr>
            <w:tcW w:w="6708" w:type="dxa"/>
            <w:gridSpan w:val="12"/>
          </w:tcPr>
          <w:p w:rsidR="005715C9" w:rsidRPr="006852B9" w:rsidRDefault="0057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B9">
              <w:rPr>
                <w:rFonts w:ascii="Times New Roman" w:hAnsi="Times New Roman" w:cs="Times New Roman"/>
                <w:sz w:val="24"/>
                <w:szCs w:val="24"/>
              </w:rPr>
              <w:t>Type of Incentive (if applicable, ex. – CRC, Work Readiness, etc.)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69969900"/>
            <w:placeholder>
              <w:docPart w:val="7A0AF676187D43648DACCA663F6DF244"/>
            </w:placeholder>
            <w:showingPlcHdr/>
          </w:sdtPr>
          <w:sdtEndPr/>
          <w:sdtContent>
            <w:tc>
              <w:tcPr>
                <w:tcW w:w="3552" w:type="dxa"/>
                <w:gridSpan w:val="4"/>
              </w:tcPr>
              <w:p w:rsidR="005715C9" w:rsidRPr="006852B9" w:rsidRDefault="00324B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C1C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4045" w:rsidRPr="006852B9" w:rsidTr="00D61506">
        <w:tc>
          <w:tcPr>
            <w:tcW w:w="10260" w:type="dxa"/>
            <w:gridSpan w:val="16"/>
          </w:tcPr>
          <w:p w:rsidR="00A84045" w:rsidRPr="006852B9" w:rsidRDefault="00A84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94" w:rsidRPr="006852B9" w:rsidTr="00A84045">
        <w:tc>
          <w:tcPr>
            <w:tcW w:w="1344" w:type="dxa"/>
          </w:tcPr>
          <w:p w:rsidR="00395AE9" w:rsidRPr="006852B9" w:rsidRDefault="0039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B9">
              <w:rPr>
                <w:rFonts w:ascii="Times New Roman" w:hAnsi="Times New Roman" w:cs="Times New Roman"/>
                <w:sz w:val="24"/>
                <w:szCs w:val="24"/>
              </w:rPr>
              <w:t>$ Amount</w:t>
            </w:r>
          </w:p>
        </w:tc>
        <w:tc>
          <w:tcPr>
            <w:tcW w:w="2306" w:type="dxa"/>
            <w:gridSpan w:val="3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85453742"/>
              <w:placeholder>
                <w:docPart w:val="7C1A8CB11BDC41E7983EDC0FA63787E1"/>
              </w:placeholder>
              <w:showingPlcHdr/>
            </w:sdtPr>
            <w:sdtEndPr/>
            <w:sdtContent>
              <w:p w:rsidR="00324B94" w:rsidRPr="006852B9" w:rsidRDefault="00324B94" w:rsidP="00324B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C1C1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159" w:type="dxa"/>
            <w:gridSpan w:val="3"/>
            <w:tcBorders>
              <w:right w:val="nil"/>
            </w:tcBorders>
          </w:tcPr>
          <w:p w:rsidR="00395AE9" w:rsidRPr="006852B9" w:rsidRDefault="00395AE9" w:rsidP="00324B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9">
              <w:rPr>
                <w:rFonts w:ascii="Times New Roman" w:hAnsi="Times New Roman" w:cs="Times New Roman"/>
                <w:sz w:val="24"/>
                <w:szCs w:val="24"/>
              </w:rPr>
              <w:t>Gift Card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2773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3"/>
                <w:tcBorders>
                  <w:left w:val="nil"/>
                </w:tcBorders>
              </w:tcPr>
              <w:p w:rsidR="00395AE9" w:rsidRPr="006852B9" w:rsidRDefault="00324B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0" w:type="dxa"/>
            <w:tcBorders>
              <w:right w:val="nil"/>
            </w:tcBorders>
          </w:tcPr>
          <w:p w:rsidR="00395AE9" w:rsidRPr="006852B9" w:rsidRDefault="00395AE9" w:rsidP="00324B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2B9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3430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</w:tcBorders>
              </w:tcPr>
              <w:p w:rsidR="00395AE9" w:rsidRPr="006852B9" w:rsidRDefault="0053601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1" w:type="dxa"/>
            <w:gridSpan w:val="2"/>
          </w:tcPr>
          <w:p w:rsidR="00395AE9" w:rsidRPr="006852B9" w:rsidRDefault="0039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B9">
              <w:rPr>
                <w:rFonts w:ascii="Times New Roman" w:hAnsi="Times New Roman" w:cs="Times New Roman"/>
                <w:sz w:val="24"/>
                <w:szCs w:val="24"/>
              </w:rPr>
              <w:t>Check #:</w:t>
            </w:r>
          </w:p>
        </w:tc>
        <w:tc>
          <w:tcPr>
            <w:tcW w:w="1504" w:type="dxa"/>
          </w:tcPr>
          <w:p w:rsidR="00395AE9" w:rsidRPr="006852B9" w:rsidRDefault="0039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00D" w:rsidRDefault="0095500D">
      <w:pPr>
        <w:rPr>
          <w:rFonts w:ascii="Times New Roman" w:hAnsi="Times New Roman" w:cs="Times New Roman"/>
          <w:sz w:val="24"/>
          <w:szCs w:val="24"/>
        </w:rPr>
      </w:pPr>
    </w:p>
    <w:p w:rsidR="006852B9" w:rsidRDefault="006852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507"/>
        <w:gridCol w:w="3864"/>
        <w:gridCol w:w="736"/>
        <w:gridCol w:w="2554"/>
      </w:tblGrid>
      <w:tr w:rsidR="006852B9" w:rsidTr="006852B9">
        <w:tc>
          <w:tcPr>
            <w:tcW w:w="2553" w:type="dxa"/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 Signature:</w:t>
            </w:r>
          </w:p>
        </w:tc>
        <w:tc>
          <w:tcPr>
            <w:tcW w:w="4371" w:type="dxa"/>
            <w:gridSpan w:val="2"/>
            <w:tcBorders>
              <w:bottom w:val="single" w:sz="4" w:space="0" w:color="auto"/>
            </w:tcBorders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9" w:rsidTr="006852B9">
        <w:tc>
          <w:tcPr>
            <w:tcW w:w="2553" w:type="dxa"/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</w:tcBorders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9" w:rsidTr="006852B9">
        <w:tc>
          <w:tcPr>
            <w:tcW w:w="3060" w:type="dxa"/>
            <w:gridSpan w:val="2"/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Provider Signature:</w:t>
            </w:r>
          </w:p>
        </w:tc>
        <w:tc>
          <w:tcPr>
            <w:tcW w:w="3864" w:type="dxa"/>
          </w:tcPr>
          <w:p w:rsidR="006852B9" w:rsidRDefault="006852B9" w:rsidP="006852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9" w:rsidTr="006852B9">
        <w:tc>
          <w:tcPr>
            <w:tcW w:w="2553" w:type="dxa"/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6852B9" w:rsidRDefault="006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2B9" w:rsidRPr="006852B9" w:rsidRDefault="006852B9">
      <w:pPr>
        <w:rPr>
          <w:rFonts w:ascii="Times New Roman" w:hAnsi="Times New Roman" w:cs="Times New Roman"/>
          <w:sz w:val="24"/>
          <w:szCs w:val="24"/>
        </w:rPr>
      </w:pPr>
    </w:p>
    <w:sectPr w:rsidR="006852B9" w:rsidRPr="006852B9" w:rsidSect="007C63BF">
      <w:footerReference w:type="default" r:id="rId7"/>
      <w:pgSz w:w="12240" w:h="15840" w:code="1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D9" w:rsidRDefault="003C50D9" w:rsidP="00F76017">
      <w:pPr>
        <w:spacing w:after="0" w:line="240" w:lineRule="auto"/>
      </w:pPr>
      <w:r>
        <w:separator/>
      </w:r>
    </w:p>
  </w:endnote>
  <w:endnote w:type="continuationSeparator" w:id="0">
    <w:p w:rsidR="003C50D9" w:rsidRDefault="003C50D9" w:rsidP="00F7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17" w:rsidRDefault="00E61D28" w:rsidP="00E61D28">
    <w:pPr>
      <w:pStyle w:val="Footer"/>
      <w:jc w:val="right"/>
    </w:pPr>
    <w:r>
      <w:t>Revised 8/22/18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D9" w:rsidRDefault="003C50D9" w:rsidP="00F76017">
      <w:pPr>
        <w:spacing w:after="0" w:line="240" w:lineRule="auto"/>
      </w:pPr>
      <w:r>
        <w:separator/>
      </w:r>
    </w:p>
  </w:footnote>
  <w:footnote w:type="continuationSeparator" w:id="0">
    <w:p w:rsidR="003C50D9" w:rsidRDefault="003C50D9" w:rsidP="00F7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0D"/>
    <w:rsid w:val="000D17FF"/>
    <w:rsid w:val="00130C46"/>
    <w:rsid w:val="00197E78"/>
    <w:rsid w:val="00284A49"/>
    <w:rsid w:val="002F6829"/>
    <w:rsid w:val="00324B94"/>
    <w:rsid w:val="00395AE9"/>
    <w:rsid w:val="003C50D9"/>
    <w:rsid w:val="003D053D"/>
    <w:rsid w:val="004064E8"/>
    <w:rsid w:val="0042176E"/>
    <w:rsid w:val="0044463B"/>
    <w:rsid w:val="00536013"/>
    <w:rsid w:val="00546B19"/>
    <w:rsid w:val="005715C9"/>
    <w:rsid w:val="00576D56"/>
    <w:rsid w:val="006852B9"/>
    <w:rsid w:val="007151AC"/>
    <w:rsid w:val="00767B4D"/>
    <w:rsid w:val="007A59BD"/>
    <w:rsid w:val="007C63BF"/>
    <w:rsid w:val="0095500D"/>
    <w:rsid w:val="00A32BD7"/>
    <w:rsid w:val="00A84045"/>
    <w:rsid w:val="00A90FC3"/>
    <w:rsid w:val="00C91A51"/>
    <w:rsid w:val="00D910F3"/>
    <w:rsid w:val="00D96F12"/>
    <w:rsid w:val="00E61D28"/>
    <w:rsid w:val="00F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B3792-C7E7-4BF1-B544-043F2968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4B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17"/>
  </w:style>
  <w:style w:type="paragraph" w:styleId="Footer">
    <w:name w:val="footer"/>
    <w:basedOn w:val="Normal"/>
    <w:link w:val="FooterChar"/>
    <w:uiPriority w:val="99"/>
    <w:unhideWhenUsed/>
    <w:rsid w:val="00F7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845D72D78F4402957D75B6DEEF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C511-AFA1-42F7-83BD-148F00310422}"/>
      </w:docPartPr>
      <w:docPartBody>
        <w:p w:rsidR="00711A25" w:rsidRDefault="00BB47AA" w:rsidP="00BB47AA">
          <w:pPr>
            <w:pStyle w:val="EF845D72D78F4402957D75B6DEEF31572"/>
          </w:pPr>
          <w:r w:rsidRPr="000C1C18">
            <w:rPr>
              <w:rStyle w:val="PlaceholderText"/>
            </w:rPr>
            <w:t>Click here to enter text.</w:t>
          </w:r>
        </w:p>
      </w:docPartBody>
    </w:docPart>
    <w:docPart>
      <w:docPartPr>
        <w:name w:val="D6C69E2D0C1C471C91C46C475449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377A-33B8-4404-AD65-DD0371B491B3}"/>
      </w:docPartPr>
      <w:docPartBody>
        <w:p w:rsidR="00711A25" w:rsidRDefault="00BB47AA" w:rsidP="00BB47AA">
          <w:pPr>
            <w:pStyle w:val="D6C69E2D0C1C471C91C46C47544975732"/>
          </w:pPr>
          <w:r w:rsidRPr="000C1C18">
            <w:rPr>
              <w:rStyle w:val="PlaceholderText"/>
            </w:rPr>
            <w:t>Click here to enter text.</w:t>
          </w:r>
        </w:p>
      </w:docPartBody>
    </w:docPart>
    <w:docPart>
      <w:docPartPr>
        <w:name w:val="1FEE6601BAF44A59B595A6CC6B50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4F2BB-0235-4112-A138-EA657231DBBD}"/>
      </w:docPartPr>
      <w:docPartBody>
        <w:p w:rsidR="00711A25" w:rsidRDefault="00BB47AA" w:rsidP="00BB47AA">
          <w:pPr>
            <w:pStyle w:val="1FEE6601BAF44A59B595A6CC6B501F242"/>
          </w:pPr>
          <w:r w:rsidRPr="000C1C18">
            <w:rPr>
              <w:rStyle w:val="PlaceholderText"/>
            </w:rPr>
            <w:t>Choose an item.</w:t>
          </w:r>
        </w:p>
      </w:docPartBody>
    </w:docPart>
    <w:docPart>
      <w:docPartPr>
        <w:name w:val="D747E6FC8B234C3EA1645C6F7BE5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3081-AC21-49FE-A76B-D029C54CEF97}"/>
      </w:docPartPr>
      <w:docPartBody>
        <w:p w:rsidR="00711A25" w:rsidRDefault="00BB47AA" w:rsidP="00BB47AA">
          <w:pPr>
            <w:pStyle w:val="D747E6FC8B234C3EA1645C6F7BE5097D2"/>
          </w:pPr>
          <w:r w:rsidRPr="000C1C18">
            <w:rPr>
              <w:rStyle w:val="PlaceholderText"/>
            </w:rPr>
            <w:t>Click here to enter text.</w:t>
          </w:r>
        </w:p>
      </w:docPartBody>
    </w:docPart>
    <w:docPart>
      <w:docPartPr>
        <w:name w:val="7A0AF676187D43648DACCA663F6D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00DC-26DB-448C-AFC1-CCEACAED4CC3}"/>
      </w:docPartPr>
      <w:docPartBody>
        <w:p w:rsidR="00711A25" w:rsidRDefault="00BB47AA" w:rsidP="00BB47AA">
          <w:pPr>
            <w:pStyle w:val="7A0AF676187D43648DACCA663F6DF2442"/>
          </w:pPr>
          <w:r w:rsidRPr="000C1C18">
            <w:rPr>
              <w:rStyle w:val="PlaceholderText"/>
            </w:rPr>
            <w:t>Click here to enter text.</w:t>
          </w:r>
        </w:p>
      </w:docPartBody>
    </w:docPart>
    <w:docPart>
      <w:docPartPr>
        <w:name w:val="7C1A8CB11BDC41E7983EDC0FA637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98F9-7B14-4552-ADA2-9C80E77A8A66}"/>
      </w:docPartPr>
      <w:docPartBody>
        <w:p w:rsidR="00711A25" w:rsidRDefault="00BB47AA" w:rsidP="00BB47AA">
          <w:pPr>
            <w:pStyle w:val="7C1A8CB11BDC41E7983EDC0FA63787E12"/>
          </w:pPr>
          <w:r w:rsidRPr="000C1C18">
            <w:rPr>
              <w:rStyle w:val="PlaceholderText"/>
            </w:rPr>
            <w:t>Click here to enter text.</w:t>
          </w:r>
        </w:p>
      </w:docPartBody>
    </w:docPart>
    <w:docPart>
      <w:docPartPr>
        <w:name w:val="125CFAC776124ADFBFEBA65A4F6C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B375-9728-4449-82B3-A2CE2E337271}"/>
      </w:docPartPr>
      <w:docPartBody>
        <w:p w:rsidR="00711A25" w:rsidRDefault="00BB47AA" w:rsidP="00BB47AA">
          <w:pPr>
            <w:pStyle w:val="125CFAC776124ADFBFEBA65A4F6CFCAF1"/>
          </w:pPr>
          <w:r w:rsidRPr="000C1C18">
            <w:rPr>
              <w:rStyle w:val="PlaceholderText"/>
            </w:rPr>
            <w:t>Click here to enter text.</w:t>
          </w:r>
        </w:p>
      </w:docPartBody>
    </w:docPart>
    <w:docPart>
      <w:docPartPr>
        <w:name w:val="3A91CA06F0744C0F957B3AA7E708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344B-C9BA-4611-9469-306A1F2A37AA}"/>
      </w:docPartPr>
      <w:docPartBody>
        <w:p w:rsidR="00711A25" w:rsidRDefault="00BB47AA" w:rsidP="00BB47AA">
          <w:pPr>
            <w:pStyle w:val="3A91CA06F0744C0F957B3AA7E708EF651"/>
          </w:pPr>
          <w:r w:rsidRPr="000C1C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F"/>
    <w:rsid w:val="0008732F"/>
    <w:rsid w:val="000C70E2"/>
    <w:rsid w:val="00711A25"/>
    <w:rsid w:val="00BB47AA"/>
    <w:rsid w:val="00CC74CC"/>
    <w:rsid w:val="00D9652C"/>
    <w:rsid w:val="00F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7AA"/>
    <w:rPr>
      <w:color w:val="808080"/>
    </w:rPr>
  </w:style>
  <w:style w:type="paragraph" w:customStyle="1" w:styleId="9E273A65AB024367BE607C1DE69E5FDF">
    <w:name w:val="9E273A65AB024367BE607C1DE69E5FDF"/>
    <w:rsid w:val="0008732F"/>
  </w:style>
  <w:style w:type="paragraph" w:customStyle="1" w:styleId="5B390922DAF246789A4DC2C6AD3A0B74">
    <w:name w:val="5B390922DAF246789A4DC2C6AD3A0B74"/>
    <w:rsid w:val="0008732F"/>
  </w:style>
  <w:style w:type="paragraph" w:customStyle="1" w:styleId="EF845D72D78F4402957D75B6DEEF3157">
    <w:name w:val="EF845D72D78F4402957D75B6DEEF3157"/>
    <w:rsid w:val="00CC74CC"/>
    <w:rPr>
      <w:rFonts w:eastAsiaTheme="minorHAnsi"/>
    </w:rPr>
  </w:style>
  <w:style w:type="paragraph" w:customStyle="1" w:styleId="D6C69E2D0C1C471C91C46C4754497573">
    <w:name w:val="D6C69E2D0C1C471C91C46C4754497573"/>
    <w:rsid w:val="00CC74CC"/>
    <w:rPr>
      <w:rFonts w:eastAsiaTheme="minorHAnsi"/>
    </w:rPr>
  </w:style>
  <w:style w:type="paragraph" w:customStyle="1" w:styleId="B2077BA56D2945D6BFAAA23FCD48B03B">
    <w:name w:val="B2077BA56D2945D6BFAAA23FCD48B03B"/>
    <w:rsid w:val="00CC74CC"/>
    <w:rPr>
      <w:rFonts w:eastAsiaTheme="minorHAnsi"/>
    </w:rPr>
  </w:style>
  <w:style w:type="paragraph" w:customStyle="1" w:styleId="1FEE6601BAF44A59B595A6CC6B501F24">
    <w:name w:val="1FEE6601BAF44A59B595A6CC6B501F24"/>
    <w:rsid w:val="00CC74CC"/>
    <w:rPr>
      <w:rFonts w:eastAsiaTheme="minorHAnsi"/>
    </w:rPr>
  </w:style>
  <w:style w:type="paragraph" w:customStyle="1" w:styleId="D747E6FC8B234C3EA1645C6F7BE5097D">
    <w:name w:val="D747E6FC8B234C3EA1645C6F7BE5097D"/>
    <w:rsid w:val="00CC74CC"/>
    <w:rPr>
      <w:rFonts w:eastAsiaTheme="minorHAnsi"/>
    </w:rPr>
  </w:style>
  <w:style w:type="paragraph" w:customStyle="1" w:styleId="70BAF9414F3C4A4BB7540C0D69DCA587">
    <w:name w:val="70BAF9414F3C4A4BB7540C0D69DCA587"/>
    <w:rsid w:val="00CC74CC"/>
    <w:rPr>
      <w:rFonts w:eastAsiaTheme="minorHAnsi"/>
    </w:rPr>
  </w:style>
  <w:style w:type="paragraph" w:customStyle="1" w:styleId="7A0AF676187D43648DACCA663F6DF244">
    <w:name w:val="7A0AF676187D43648DACCA663F6DF244"/>
    <w:rsid w:val="00CC74CC"/>
    <w:rPr>
      <w:rFonts w:eastAsiaTheme="minorHAnsi"/>
    </w:rPr>
  </w:style>
  <w:style w:type="paragraph" w:customStyle="1" w:styleId="7C1A8CB11BDC41E7983EDC0FA63787E1">
    <w:name w:val="7C1A8CB11BDC41E7983EDC0FA63787E1"/>
    <w:rsid w:val="00CC74CC"/>
    <w:rPr>
      <w:rFonts w:eastAsiaTheme="minorHAnsi"/>
    </w:rPr>
  </w:style>
  <w:style w:type="paragraph" w:customStyle="1" w:styleId="EF845D72D78F4402957D75B6DEEF31571">
    <w:name w:val="EF845D72D78F4402957D75B6DEEF31571"/>
    <w:rsid w:val="00CC74CC"/>
    <w:rPr>
      <w:rFonts w:eastAsiaTheme="minorHAnsi"/>
    </w:rPr>
  </w:style>
  <w:style w:type="paragraph" w:customStyle="1" w:styleId="D6C69E2D0C1C471C91C46C47544975731">
    <w:name w:val="D6C69E2D0C1C471C91C46C47544975731"/>
    <w:rsid w:val="00CC74CC"/>
    <w:rPr>
      <w:rFonts w:eastAsiaTheme="minorHAnsi"/>
    </w:rPr>
  </w:style>
  <w:style w:type="paragraph" w:customStyle="1" w:styleId="B2077BA56D2945D6BFAAA23FCD48B03B1">
    <w:name w:val="B2077BA56D2945D6BFAAA23FCD48B03B1"/>
    <w:rsid w:val="00CC74CC"/>
    <w:rPr>
      <w:rFonts w:eastAsiaTheme="minorHAnsi"/>
    </w:rPr>
  </w:style>
  <w:style w:type="paragraph" w:customStyle="1" w:styleId="1FEE6601BAF44A59B595A6CC6B501F241">
    <w:name w:val="1FEE6601BAF44A59B595A6CC6B501F241"/>
    <w:rsid w:val="00CC74CC"/>
    <w:rPr>
      <w:rFonts w:eastAsiaTheme="minorHAnsi"/>
    </w:rPr>
  </w:style>
  <w:style w:type="paragraph" w:customStyle="1" w:styleId="D747E6FC8B234C3EA1645C6F7BE5097D1">
    <w:name w:val="D747E6FC8B234C3EA1645C6F7BE5097D1"/>
    <w:rsid w:val="00CC74CC"/>
    <w:rPr>
      <w:rFonts w:eastAsiaTheme="minorHAnsi"/>
    </w:rPr>
  </w:style>
  <w:style w:type="paragraph" w:customStyle="1" w:styleId="70BAF9414F3C4A4BB7540C0D69DCA5871">
    <w:name w:val="70BAF9414F3C4A4BB7540C0D69DCA5871"/>
    <w:rsid w:val="00CC74CC"/>
    <w:rPr>
      <w:rFonts w:eastAsiaTheme="minorHAnsi"/>
    </w:rPr>
  </w:style>
  <w:style w:type="paragraph" w:customStyle="1" w:styleId="7A0AF676187D43648DACCA663F6DF2441">
    <w:name w:val="7A0AF676187D43648DACCA663F6DF2441"/>
    <w:rsid w:val="00CC74CC"/>
    <w:rPr>
      <w:rFonts w:eastAsiaTheme="minorHAnsi"/>
    </w:rPr>
  </w:style>
  <w:style w:type="paragraph" w:customStyle="1" w:styleId="7C1A8CB11BDC41E7983EDC0FA63787E11">
    <w:name w:val="7C1A8CB11BDC41E7983EDC0FA63787E11"/>
    <w:rsid w:val="00CC74CC"/>
    <w:rPr>
      <w:rFonts w:eastAsiaTheme="minorHAnsi"/>
    </w:rPr>
  </w:style>
  <w:style w:type="paragraph" w:customStyle="1" w:styleId="01DFE6563E6B483BA8E3259E6E09B921">
    <w:name w:val="01DFE6563E6B483BA8E3259E6E09B921"/>
    <w:rsid w:val="00CC74CC"/>
  </w:style>
  <w:style w:type="paragraph" w:customStyle="1" w:styleId="0538A9006A2B4CA7ABBA8F3E896C66CF">
    <w:name w:val="0538A9006A2B4CA7ABBA8F3E896C66CF"/>
    <w:rsid w:val="00CC74CC"/>
  </w:style>
  <w:style w:type="paragraph" w:customStyle="1" w:styleId="E798325493B549FCA35991EC7BC3120E">
    <w:name w:val="E798325493B549FCA35991EC7BC3120E"/>
    <w:rsid w:val="00CC74CC"/>
  </w:style>
  <w:style w:type="paragraph" w:customStyle="1" w:styleId="125CFAC776124ADFBFEBA65A4F6CFCAF">
    <w:name w:val="125CFAC776124ADFBFEBA65A4F6CFCAF"/>
    <w:rsid w:val="00CC74CC"/>
  </w:style>
  <w:style w:type="paragraph" w:customStyle="1" w:styleId="3A91CA06F0744C0F957B3AA7E708EF65">
    <w:name w:val="3A91CA06F0744C0F957B3AA7E708EF65"/>
    <w:rsid w:val="00CC74CC"/>
  </w:style>
  <w:style w:type="paragraph" w:customStyle="1" w:styleId="36A28676A1FB4DA3A61BA9734037B88F">
    <w:name w:val="36A28676A1FB4DA3A61BA9734037B88F"/>
    <w:rsid w:val="00CC74CC"/>
  </w:style>
  <w:style w:type="paragraph" w:customStyle="1" w:styleId="EF845D72D78F4402957D75B6DEEF31572">
    <w:name w:val="EF845D72D78F4402957D75B6DEEF31572"/>
    <w:rsid w:val="00BB47AA"/>
    <w:rPr>
      <w:rFonts w:eastAsiaTheme="minorHAnsi"/>
    </w:rPr>
  </w:style>
  <w:style w:type="paragraph" w:customStyle="1" w:styleId="D6C69E2D0C1C471C91C46C47544975732">
    <w:name w:val="D6C69E2D0C1C471C91C46C47544975732"/>
    <w:rsid w:val="00BB47AA"/>
    <w:rPr>
      <w:rFonts w:eastAsiaTheme="minorHAnsi"/>
    </w:rPr>
  </w:style>
  <w:style w:type="paragraph" w:customStyle="1" w:styleId="125CFAC776124ADFBFEBA65A4F6CFCAF1">
    <w:name w:val="125CFAC776124ADFBFEBA65A4F6CFCAF1"/>
    <w:rsid w:val="00BB47AA"/>
    <w:rPr>
      <w:rFonts w:eastAsiaTheme="minorHAnsi"/>
    </w:rPr>
  </w:style>
  <w:style w:type="paragraph" w:customStyle="1" w:styleId="1FEE6601BAF44A59B595A6CC6B501F242">
    <w:name w:val="1FEE6601BAF44A59B595A6CC6B501F242"/>
    <w:rsid w:val="00BB47AA"/>
    <w:rPr>
      <w:rFonts w:eastAsiaTheme="minorHAnsi"/>
    </w:rPr>
  </w:style>
  <w:style w:type="paragraph" w:customStyle="1" w:styleId="D747E6FC8B234C3EA1645C6F7BE5097D2">
    <w:name w:val="D747E6FC8B234C3EA1645C6F7BE5097D2"/>
    <w:rsid w:val="00BB47AA"/>
    <w:rPr>
      <w:rFonts w:eastAsiaTheme="minorHAnsi"/>
    </w:rPr>
  </w:style>
  <w:style w:type="paragraph" w:customStyle="1" w:styleId="3A91CA06F0744C0F957B3AA7E708EF651">
    <w:name w:val="3A91CA06F0744C0F957B3AA7E708EF651"/>
    <w:rsid w:val="00BB47AA"/>
    <w:rPr>
      <w:rFonts w:eastAsiaTheme="minorHAnsi"/>
    </w:rPr>
  </w:style>
  <w:style w:type="paragraph" w:customStyle="1" w:styleId="7A0AF676187D43648DACCA663F6DF2442">
    <w:name w:val="7A0AF676187D43648DACCA663F6DF2442"/>
    <w:rsid w:val="00BB47AA"/>
    <w:rPr>
      <w:rFonts w:eastAsiaTheme="minorHAnsi"/>
    </w:rPr>
  </w:style>
  <w:style w:type="paragraph" w:customStyle="1" w:styleId="7C1A8CB11BDC41E7983EDC0FA63787E12">
    <w:name w:val="7C1A8CB11BDC41E7983EDC0FA63787E12"/>
    <w:rsid w:val="00BB47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svwib2</dc:creator>
  <cp:keywords/>
  <dc:description/>
  <cp:lastModifiedBy>svwib2</cp:lastModifiedBy>
  <cp:revision>3</cp:revision>
  <dcterms:created xsi:type="dcterms:W3CDTF">2017-03-28T16:23:00Z</dcterms:created>
  <dcterms:modified xsi:type="dcterms:W3CDTF">2018-08-22T13:41:00Z</dcterms:modified>
</cp:coreProperties>
</file>